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25001" w14:textId="77777777" w:rsidR="00311FF5" w:rsidRPr="00311FF5" w:rsidRDefault="00311FF5" w:rsidP="00311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FF5">
        <w:rPr>
          <w:rFonts w:ascii="Times New Roman" w:hAnsi="Times New Roman" w:cs="Times New Roman"/>
          <w:b/>
          <w:bCs/>
          <w:sz w:val="24"/>
          <w:szCs w:val="24"/>
        </w:rPr>
        <w:t>Методы оказания медицинской помощи, связанные с ними риски, виды</w:t>
      </w:r>
    </w:p>
    <w:p w14:paraId="1944123A" w14:textId="77777777" w:rsidR="00311FF5" w:rsidRPr="00311FF5" w:rsidRDefault="00311FF5" w:rsidP="00311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FF5">
        <w:rPr>
          <w:rFonts w:ascii="Times New Roman" w:hAnsi="Times New Roman" w:cs="Times New Roman"/>
          <w:b/>
          <w:bCs/>
          <w:sz w:val="24"/>
          <w:szCs w:val="24"/>
        </w:rPr>
        <w:t>медицинского вмешательства, их последствия и ожидаемые результаты оказания</w:t>
      </w:r>
    </w:p>
    <w:p w14:paraId="637C0912" w14:textId="77777777" w:rsidR="00311FF5" w:rsidRPr="00311FF5" w:rsidRDefault="00311FF5" w:rsidP="00311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FF5">
        <w:rPr>
          <w:rFonts w:ascii="Times New Roman" w:hAnsi="Times New Roman" w:cs="Times New Roman"/>
          <w:b/>
          <w:bCs/>
          <w:sz w:val="24"/>
          <w:szCs w:val="24"/>
        </w:rPr>
        <w:t>медицинской помощи</w:t>
      </w:r>
    </w:p>
    <w:p w14:paraId="2874D4C0" w14:textId="77777777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Виды, формы медицинской помощи и виды медицинских вмешательств:</w:t>
      </w:r>
    </w:p>
    <w:p w14:paraId="56E12C1D" w14:textId="676D7695" w:rsidR="00311FF5" w:rsidRPr="00311FF5" w:rsidRDefault="00513B78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786">
        <w:rPr>
          <w:rFonts w:ascii="Times New Roman" w:hAnsi="Times New Roman"/>
          <w:sz w:val="24"/>
          <w:szCs w:val="24"/>
        </w:rPr>
        <w:t>обществ</w:t>
      </w:r>
      <w:r>
        <w:rPr>
          <w:rFonts w:ascii="Times New Roman" w:hAnsi="Times New Roman"/>
          <w:sz w:val="24"/>
          <w:szCs w:val="24"/>
        </w:rPr>
        <w:t>о</w:t>
      </w:r>
      <w:r w:rsidRPr="00C20786">
        <w:rPr>
          <w:rFonts w:ascii="Times New Roman" w:hAnsi="Times New Roman"/>
          <w:sz w:val="24"/>
          <w:szCs w:val="24"/>
        </w:rPr>
        <w:t xml:space="preserve"> с ограниченной ответственностью "Хозрасчетная стоматологическая поликлиника"</w:t>
      </w:r>
      <w:r w:rsidRPr="00311FF5">
        <w:rPr>
          <w:rFonts w:ascii="Times New Roman" w:hAnsi="Times New Roman" w:cs="Times New Roman"/>
          <w:sz w:val="24"/>
          <w:szCs w:val="24"/>
        </w:rPr>
        <w:t xml:space="preserve"> </w:t>
      </w:r>
      <w:r w:rsidR="00311FF5" w:rsidRPr="00311FF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864042">
        <w:rPr>
          <w:rFonts w:ascii="Times New Roman" w:hAnsi="Times New Roman" w:cs="Times New Roman"/>
          <w:sz w:val="24"/>
          <w:szCs w:val="24"/>
        </w:rPr>
        <w:t>Полик</w:t>
      </w:r>
      <w:r w:rsidR="00311FF5" w:rsidRPr="00311FF5">
        <w:rPr>
          <w:rFonts w:ascii="Times New Roman" w:hAnsi="Times New Roman" w:cs="Times New Roman"/>
          <w:sz w:val="24"/>
          <w:szCs w:val="24"/>
        </w:rPr>
        <w:t>линика) оказыва</w:t>
      </w:r>
      <w:r w:rsidR="00311FF5">
        <w:rPr>
          <w:rFonts w:ascii="Times New Roman" w:hAnsi="Times New Roman" w:cs="Times New Roman"/>
          <w:sz w:val="24"/>
          <w:szCs w:val="24"/>
        </w:rPr>
        <w:t>е</w:t>
      </w:r>
      <w:r w:rsidR="00311FF5" w:rsidRPr="00311FF5">
        <w:rPr>
          <w:rFonts w:ascii="Times New Roman" w:hAnsi="Times New Roman" w:cs="Times New Roman"/>
          <w:sz w:val="24"/>
          <w:szCs w:val="24"/>
        </w:rPr>
        <w:t>т пациентам первичную медико-санитарн</w:t>
      </w:r>
      <w:r w:rsidR="00311FF5">
        <w:rPr>
          <w:rFonts w:ascii="Times New Roman" w:hAnsi="Times New Roman" w:cs="Times New Roman"/>
          <w:sz w:val="24"/>
          <w:szCs w:val="24"/>
        </w:rPr>
        <w:t xml:space="preserve">ую </w:t>
      </w:r>
      <w:r w:rsidR="00311FF5" w:rsidRPr="00311FF5">
        <w:rPr>
          <w:rFonts w:ascii="Times New Roman" w:hAnsi="Times New Roman" w:cs="Times New Roman"/>
          <w:sz w:val="24"/>
          <w:szCs w:val="24"/>
        </w:rPr>
        <w:t>помощь.</w:t>
      </w:r>
    </w:p>
    <w:p w14:paraId="3F6511AB" w14:textId="7C7BDB78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Первичная медико-санитарная помощь является основой системы оказания медицинской помощи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включает в себя мероприятия по профилактике, диагностике, лечению заболеваний и состояний,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медицинской реабилитации, наблюдению за течением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беременности, формированию здорового образа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жизни и санитарно-гигиеническому просвещению населения.</w:t>
      </w:r>
    </w:p>
    <w:p w14:paraId="4239AF55" w14:textId="61F8E209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Первичная доврачебная медико-санитарная помощь оказывается медицинскими работниками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средним медицинским образованием.</w:t>
      </w:r>
    </w:p>
    <w:p w14:paraId="3AC5E2D5" w14:textId="6679BDA9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Первичная специализированная медико-санитарная помощь оказывается врачами-специалистами,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включая врачей-специалистов медицинских организаций, оказывающих специализированную,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числе высокотехнологичную, медицинскую помощь.</w:t>
      </w:r>
    </w:p>
    <w:p w14:paraId="7720636E" w14:textId="69069980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Первичная медико-санитарная помощь оказывается в амбулаторных условиях.</w:t>
      </w:r>
    </w:p>
    <w:p w14:paraId="24FD9543" w14:textId="0CFD55F8" w:rsidR="00311FF5" w:rsidRPr="00311FF5" w:rsidRDefault="00864042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Полик</w:t>
      </w:r>
      <w:r w:rsidRPr="00311FF5">
        <w:rPr>
          <w:rFonts w:ascii="Times New Roman" w:hAnsi="Times New Roman" w:cs="Times New Roman"/>
          <w:sz w:val="24"/>
          <w:szCs w:val="24"/>
        </w:rPr>
        <w:t xml:space="preserve">линика </w:t>
      </w:r>
      <w:r w:rsidR="00311FF5" w:rsidRPr="00311FF5">
        <w:rPr>
          <w:rFonts w:ascii="Times New Roman" w:hAnsi="Times New Roman" w:cs="Times New Roman"/>
          <w:sz w:val="24"/>
          <w:szCs w:val="24"/>
        </w:rPr>
        <w:t>оказывает медицинские услуги, предусмотренные действующим прейскурантом, которые являются медицинским вмешательством или комплексом медицинских вмешательств.</w:t>
      </w:r>
    </w:p>
    <w:p w14:paraId="7D377240" w14:textId="15701476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 xml:space="preserve">С прейскурантом Пациент (его законный представитель) должен ознакомиться </w:t>
      </w:r>
      <w:r w:rsidR="00C97613">
        <w:rPr>
          <w:rFonts w:ascii="Times New Roman" w:hAnsi="Times New Roman" w:cs="Times New Roman"/>
          <w:sz w:val="24"/>
          <w:szCs w:val="24"/>
        </w:rPr>
        <w:t>на</w:t>
      </w:r>
      <w:r w:rsidRPr="00311FF5">
        <w:rPr>
          <w:rFonts w:ascii="Times New Roman" w:hAnsi="Times New Roman" w:cs="Times New Roman"/>
          <w:sz w:val="24"/>
          <w:szCs w:val="24"/>
        </w:rPr>
        <w:t xml:space="preserve"> информационных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с</w:t>
      </w:r>
      <w:r w:rsidR="00C97613">
        <w:rPr>
          <w:rFonts w:ascii="Times New Roman" w:hAnsi="Times New Roman" w:cs="Times New Roman"/>
          <w:sz w:val="24"/>
          <w:szCs w:val="24"/>
        </w:rPr>
        <w:t>тендах (стойках)</w:t>
      </w:r>
      <w:r w:rsidRPr="00311FF5">
        <w:rPr>
          <w:rFonts w:ascii="Times New Roman" w:hAnsi="Times New Roman" w:cs="Times New Roman"/>
          <w:sz w:val="24"/>
          <w:szCs w:val="24"/>
        </w:rPr>
        <w:t xml:space="preserve"> и/или 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перед оказанием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услуг.</w:t>
      </w:r>
    </w:p>
    <w:p w14:paraId="53270D97" w14:textId="77777777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Виды медицинских вмешательств:</w:t>
      </w:r>
    </w:p>
    <w:p w14:paraId="1C413BF0" w14:textId="349492F5" w:rsid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Лабораторные исследования;</w:t>
      </w:r>
    </w:p>
    <w:p w14:paraId="42D69047" w14:textId="276D68ED" w:rsid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Консультативный прием;</w:t>
      </w:r>
    </w:p>
    <w:p w14:paraId="58A6A731" w14:textId="16253F31" w:rsidR="00311FF5" w:rsidRDefault="00311FF5" w:rsidP="008640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4042">
        <w:rPr>
          <w:rFonts w:ascii="Times New Roman" w:hAnsi="Times New Roman" w:cs="Times New Roman"/>
          <w:sz w:val="24"/>
          <w:szCs w:val="24"/>
        </w:rPr>
        <w:t>протезирование;</w:t>
      </w:r>
    </w:p>
    <w:p w14:paraId="2DF603C8" w14:textId="2FD968C7" w:rsidR="00864042" w:rsidRDefault="00864042" w:rsidP="008640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стоматология терапевтическая;</w:t>
      </w:r>
    </w:p>
    <w:p w14:paraId="42955BB5" w14:textId="04D76FCE" w:rsidR="00864042" w:rsidRPr="00311FF5" w:rsidRDefault="00864042" w:rsidP="008640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стоматология хирургическая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D876385" w14:textId="6766481A" w:rsidR="00311FF5" w:rsidRPr="00311FF5" w:rsidRDefault="00311FF5" w:rsidP="00311FF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Иные медицинские услуги, предусмотренные действующим прейскурантом.</w:t>
      </w:r>
      <w:r>
        <w:rPr>
          <w:rFonts w:ascii="Times New Roman" w:hAnsi="Times New Roman" w:cs="Times New Roman"/>
          <w:sz w:val="24"/>
          <w:szCs w:val="24"/>
        </w:rPr>
        <w:t xml:space="preserve"> Полный перечень медицинских вмешательств установлен в </w:t>
      </w:r>
      <w:r w:rsidR="007D7308">
        <w:rPr>
          <w:rFonts w:ascii="Times New Roman" w:hAnsi="Times New Roman" w:cs="Times New Roman"/>
          <w:sz w:val="24"/>
          <w:szCs w:val="24"/>
        </w:rPr>
        <w:t>прейскуранте</w:t>
      </w:r>
    </w:p>
    <w:p w14:paraId="7E01E7C3" w14:textId="77777777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1FF5">
        <w:rPr>
          <w:rFonts w:ascii="Times New Roman" w:hAnsi="Times New Roman" w:cs="Times New Roman"/>
          <w:b/>
          <w:bCs/>
          <w:sz w:val="24"/>
          <w:szCs w:val="24"/>
        </w:rPr>
        <w:t>Формы медицинской помощи:</w:t>
      </w:r>
    </w:p>
    <w:p w14:paraId="455C0877" w14:textId="0C0351B5" w:rsidR="00311FF5" w:rsidRPr="00311FF5" w:rsidRDefault="00864042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Поликлиника</w:t>
      </w:r>
      <w:r w:rsidR="00311FF5" w:rsidRPr="00311FF5">
        <w:rPr>
          <w:rFonts w:ascii="Times New Roman" w:hAnsi="Times New Roman" w:cs="Times New Roman"/>
          <w:sz w:val="24"/>
          <w:szCs w:val="24"/>
        </w:rPr>
        <w:t xml:space="preserve"> оказывает медицинскую помощь (медицинские услуги) в плановой форме.</w:t>
      </w:r>
    </w:p>
    <w:p w14:paraId="6059B63B" w14:textId="6E3B8C12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При необходимости оказания экстренной помощи специалисты осуществляют все необходимые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 xml:space="preserve">мероприятия для </w:t>
      </w:r>
      <w:proofErr w:type="spellStart"/>
      <w:r w:rsidRPr="00311FF5">
        <w:rPr>
          <w:rFonts w:ascii="Times New Roman" w:hAnsi="Times New Roman" w:cs="Times New Roman"/>
          <w:sz w:val="24"/>
          <w:szCs w:val="24"/>
        </w:rPr>
        <w:t>стабилизирования</w:t>
      </w:r>
      <w:proofErr w:type="spellEnd"/>
      <w:r w:rsidRPr="00311FF5">
        <w:rPr>
          <w:rFonts w:ascii="Times New Roman" w:hAnsi="Times New Roman" w:cs="Times New Roman"/>
          <w:sz w:val="24"/>
          <w:szCs w:val="24"/>
        </w:rPr>
        <w:t xml:space="preserve"> состояния и вызывают скорую медицинскую помощь.</w:t>
      </w:r>
    </w:p>
    <w:p w14:paraId="6CB0D377" w14:textId="77777777" w:rsidR="00311FF5" w:rsidRPr="00461E16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E16">
        <w:rPr>
          <w:rFonts w:ascii="Times New Roman" w:hAnsi="Times New Roman" w:cs="Times New Roman"/>
          <w:b/>
          <w:bCs/>
          <w:sz w:val="24"/>
          <w:szCs w:val="24"/>
        </w:rPr>
        <w:t>Сроки ожидания медицинской помощи:</w:t>
      </w:r>
    </w:p>
    <w:p w14:paraId="62ACBD6A" w14:textId="0EB9D4C8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Сроки ожидания медицинской помощи зависят от вида и формы требуемой медицинской помощи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 xml:space="preserve">заполнения очереди, которую </w:t>
      </w:r>
      <w:r w:rsidR="00864042">
        <w:rPr>
          <w:rFonts w:ascii="Times New Roman" w:hAnsi="Times New Roman" w:cs="Times New Roman"/>
          <w:sz w:val="24"/>
          <w:szCs w:val="24"/>
        </w:rPr>
        <w:t>Поликлиника</w:t>
      </w:r>
      <w:r w:rsidRPr="00311FF5">
        <w:rPr>
          <w:rFonts w:ascii="Times New Roman" w:hAnsi="Times New Roman" w:cs="Times New Roman"/>
          <w:sz w:val="24"/>
          <w:szCs w:val="24"/>
        </w:rPr>
        <w:t xml:space="preserve"> ведет в электронной форме. Сроки оказания медицинской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помощи (медицинских услуг) определяются по соглашению Сторон. Пациент (его законный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представитель) выбирает время приема специалиста Исполнителя, исходя из предложенной доступной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записи на прием, в том числе по телефону. Если иное не согласовано Сторонами, срок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медицинской услуги определяется как «в день обращения в порядке электронной очереди».</w:t>
      </w:r>
    </w:p>
    <w:p w14:paraId="17EB6B6B" w14:textId="77777777" w:rsidR="00311FF5" w:rsidRPr="00461E16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E16">
        <w:rPr>
          <w:rFonts w:ascii="Times New Roman" w:hAnsi="Times New Roman" w:cs="Times New Roman"/>
          <w:b/>
          <w:bCs/>
          <w:sz w:val="24"/>
          <w:szCs w:val="24"/>
        </w:rPr>
        <w:t>Методы оказания медицинской помощи:</w:t>
      </w:r>
    </w:p>
    <w:p w14:paraId="448F4FD2" w14:textId="3BDB1316" w:rsidR="00311FF5" w:rsidRPr="00311FF5" w:rsidRDefault="00311FF5" w:rsidP="0031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Методы оказания медицинской помощи и виды медицинских вмешательств, связанные с 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риски, виды медицинского вмешательства, их последствия и ожидаемые результаты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 xml:space="preserve">медицинской помощи доводятся до Пациента (его законного представителя) специалистами </w:t>
      </w:r>
      <w:r w:rsidR="00864042">
        <w:rPr>
          <w:rFonts w:ascii="Times New Roman" w:hAnsi="Times New Roman" w:cs="Times New Roman"/>
          <w:sz w:val="24"/>
          <w:szCs w:val="24"/>
        </w:rPr>
        <w:t>Поликлиники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до оказания медицинских услуг перед подписанием информированного добровольного согласия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гражданина или его законного представителя на медицинское вмешательство.</w:t>
      </w:r>
    </w:p>
    <w:p w14:paraId="4EEE4F05" w14:textId="0497E17F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lastRenderedPageBreak/>
        <w:t>Применяемые методы оказания медицинской помощи: консервативный, немедикаментозный,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медикаментозный, неинвазивный, малоинвазивный, инвазивный, комбинированный и иные методы,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запрещенные действующим законодательством, регулирующим здравоохранение в РФ.</w:t>
      </w:r>
    </w:p>
    <w:p w14:paraId="6C8CBDA7" w14:textId="799B0F1A" w:rsidR="00311FF5" w:rsidRPr="00311FF5" w:rsidRDefault="00311FF5" w:rsidP="00C97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Методы оказания медицинской помощи подбираются в зависимости от состояния Пациента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соответствии с порядками оказания медицинской помощи и на основе клинических рекомендаций.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применяемыми порядками и клиническими рекомендациями Пациент (его законный представитель)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 xml:space="preserve">может ознакомиться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311FF5">
        <w:rPr>
          <w:rFonts w:ascii="Times New Roman" w:hAnsi="Times New Roman" w:cs="Times New Roman"/>
          <w:sz w:val="24"/>
          <w:szCs w:val="24"/>
        </w:rPr>
        <w:t xml:space="preserve"> информационных стойках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и/или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сайте.</w:t>
      </w:r>
    </w:p>
    <w:p w14:paraId="3D6B23B2" w14:textId="73AFB695" w:rsidR="00311FF5" w:rsidRPr="00311FF5" w:rsidRDefault="00311FF5" w:rsidP="00C97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Ожидаемые результаты оказания медицинской помощи и риски оказания медицинской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помощи:</w:t>
      </w:r>
    </w:p>
    <w:p w14:paraId="420DF54C" w14:textId="00640814" w:rsidR="00311FF5" w:rsidRPr="00311FF5" w:rsidRDefault="00311FF5" w:rsidP="00C97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Медицинские услуги оказываются ради процесса лечения. Медицинские услуги не имеют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материального результата, отделимого от процесса оказания услуг.</w:t>
      </w:r>
    </w:p>
    <w:p w14:paraId="4337CA71" w14:textId="0FF35E9B" w:rsidR="00311FF5" w:rsidRPr="00311FF5" w:rsidRDefault="00311FF5" w:rsidP="00C97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Ожидаемыми результатами оказания медицинской помощи (медицинских услуг) являются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устранение или приостановление имеющегося заболевания, предотвращения большего вреда от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заболевания. При этом оказание медицинской помощи (медицинских услуг) также включают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вероятность проявления сопутствующих и побочных свойств медицинского воздействия, осложнений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(медицинских рисков), специально оговорённых в соответствующей медицинской и юридической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документации, оформляющей оказание медицинских услуг.</w:t>
      </w:r>
    </w:p>
    <w:p w14:paraId="76627AD6" w14:textId="19ED8A57" w:rsidR="00967B27" w:rsidRPr="00311FF5" w:rsidRDefault="00311FF5" w:rsidP="00C97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Медицинский риск как вероятность наступления неблагоприятного исхода в процессе оказания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врачом и подконтрольным ему медицинским персоналом медицинской помощи, возникает при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выполнении всех необходимых в интересах пациента действий с целью диагностики, лечения и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профилактики заболеваний, внимательном и разумном их выполнении в соответствии с современными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данными медицинской науки. Любые акты медицинской помощи несут неустранимый риск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нежелательных последствий или не выздоровления. Медицинский риск является составной частью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оказания медицинских услуг. Избежать реализации медицинского риска невозможно из-за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 xml:space="preserve">индивидуального реагирования каждого </w:t>
      </w:r>
      <w:r w:rsidR="00C97613">
        <w:rPr>
          <w:rFonts w:ascii="Times New Roman" w:hAnsi="Times New Roman" w:cs="Times New Roman"/>
          <w:sz w:val="24"/>
          <w:szCs w:val="24"/>
        </w:rPr>
        <w:t>пациента</w:t>
      </w:r>
      <w:r w:rsidRPr="00311FF5">
        <w:rPr>
          <w:rFonts w:ascii="Times New Roman" w:hAnsi="Times New Roman" w:cs="Times New Roman"/>
          <w:sz w:val="24"/>
          <w:szCs w:val="24"/>
        </w:rPr>
        <w:t xml:space="preserve"> на медицинские услуги.</w:t>
      </w:r>
    </w:p>
    <w:sectPr w:rsidR="00967B27" w:rsidRPr="0031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C1"/>
    <w:rsid w:val="000E56C1"/>
    <w:rsid w:val="00311FF5"/>
    <w:rsid w:val="00461E16"/>
    <w:rsid w:val="00513B78"/>
    <w:rsid w:val="00725C21"/>
    <w:rsid w:val="007D7308"/>
    <w:rsid w:val="00864042"/>
    <w:rsid w:val="00967B27"/>
    <w:rsid w:val="00C9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729E"/>
  <w15:chartTrackingRefBased/>
  <w15:docId w15:val="{3A7DB3C7-2150-45B1-A59E-33B8EDC1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2026-06-08T04:41:00Z</dcterms:created>
  <dcterms:modified xsi:type="dcterms:W3CDTF">2026-06-16T04:19:00Z</dcterms:modified>
</cp:coreProperties>
</file>